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66" w:rsidRPr="00BC3898" w:rsidRDefault="006D6C66" w:rsidP="006D6C6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6D6C66" w:rsidRDefault="006D6C66" w:rsidP="006D6C6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D6C66" w:rsidRDefault="006D6C66" w:rsidP="006D6C6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6D6C66" w:rsidRPr="00D346C6" w:rsidRDefault="006D6C66" w:rsidP="006D6C6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D6C66" w:rsidRPr="00D346C6" w:rsidRDefault="006D6C66" w:rsidP="006D6C6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6D6C66" w:rsidRPr="00373446" w:rsidRDefault="006D6C66" w:rsidP="006D6C66">
      <w:pPr>
        <w:jc w:val="center"/>
        <w:rPr>
          <w:iCs/>
          <w:sz w:val="30"/>
          <w:szCs w:val="30"/>
        </w:rPr>
      </w:pPr>
    </w:p>
    <w:p w:rsidR="006D6C66" w:rsidRDefault="006D6C66" w:rsidP="006D6C6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A8472E" w:rsidRDefault="00A8472E" w:rsidP="00A8472E"/>
    <w:p w:rsidR="006D6C66" w:rsidRPr="00427CF4" w:rsidRDefault="006D6C66" w:rsidP="006D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Прашу ажыццявіць адміністрацыйную працэд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уру «Прыняцце рашэння аб прадастаўленні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вызваленага жылога пакоя дзяржаўнага жыллёвага фонду» ў адпаведнасці з Указам Прэзідэнта Рэспублікі Беларусь ад 26 красавіка 2010 г. № 200, г.зн.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прадаставіць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мне 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вызвалены 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жылы пакой дзяржаўнага жыллёвага фонду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плошчай ______ кв.м. у___________________________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кватэры, размешчанай па адрасе: _________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____________________________________________________,</w:t>
      </w:r>
    </w:p>
    <w:p w:rsidR="006D6C66" w:rsidRPr="00427CF4" w:rsidRDefault="006D6C66" w:rsidP="006D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</w:t>
      </w:r>
    </w:p>
    <w:p w:rsidR="006D6C66" w:rsidRPr="00427CF4" w:rsidRDefault="006D6C66" w:rsidP="006D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30"/>
          <w:szCs w:val="30"/>
          <w:lang w:val="be-BY"/>
        </w:rPr>
      </w:pP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жылой плошчай __________ кв.м. Займаю __________ пакой(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і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) пляцам __________ кв.м. з сям'ёй: _______________________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</w:t>
      </w:r>
    </w:p>
    <w:p w:rsidR="006D6C66" w:rsidRPr="00427CF4" w:rsidRDefault="006D6C66" w:rsidP="006D6C6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</w:t>
      </w:r>
      <w:r>
        <w:rPr>
          <w:rStyle w:val="y2iqfc"/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Pr="00427CF4">
        <w:rPr>
          <w:rStyle w:val="y2iqfc"/>
          <w:rFonts w:ascii="Times New Roman" w:hAnsi="Times New Roman" w:cs="Times New Roman"/>
          <w:sz w:val="30"/>
          <w:szCs w:val="30"/>
          <w:lang w:val="be-BY"/>
        </w:rPr>
        <w:t xml:space="preserve"> у гэтай жа кватэры.</w:t>
      </w:r>
    </w:p>
    <w:p w:rsidR="00A8472E" w:rsidRPr="004652F5" w:rsidRDefault="00A8472E" w:rsidP="00A8472E">
      <w:pPr>
        <w:jc w:val="both"/>
        <w:rPr>
          <w:sz w:val="30"/>
          <w:szCs w:val="30"/>
        </w:rPr>
      </w:pPr>
    </w:p>
    <w:p w:rsidR="006D6C66" w:rsidRDefault="006D6C66" w:rsidP="006D6C66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6D6C66" w:rsidRPr="00476938" w:rsidRDefault="006D6C66" w:rsidP="006D6C6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D6C66" w:rsidRPr="00401E05" w:rsidRDefault="006D6C66" w:rsidP="006D6C66">
      <w:pPr>
        <w:jc w:val="both"/>
        <w:rPr>
          <w:iCs/>
          <w:sz w:val="30"/>
          <w:szCs w:val="30"/>
        </w:rPr>
      </w:pPr>
    </w:p>
    <w:p w:rsidR="006D6C66" w:rsidRPr="00673BBB" w:rsidRDefault="006D6C66" w:rsidP="006D6C6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6D6C66" w:rsidRDefault="006D6C66" w:rsidP="006D6C6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6D6C66" w:rsidRPr="00673BBB" w:rsidRDefault="006D6C66" w:rsidP="006D6C66">
      <w:pPr>
        <w:jc w:val="both"/>
        <w:rPr>
          <w:iCs/>
          <w:sz w:val="22"/>
          <w:szCs w:val="22"/>
        </w:rPr>
      </w:pPr>
    </w:p>
    <w:p w:rsidR="006D6C66" w:rsidRPr="00673BBB" w:rsidRDefault="006D6C66" w:rsidP="006D6C6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D6C66" w:rsidRPr="00673BBB" w:rsidRDefault="006D6C66" w:rsidP="006D6C6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6D6C66" w:rsidRPr="00673BBB" w:rsidRDefault="006D6C66" w:rsidP="006D6C6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D6C66" w:rsidRDefault="006D6C66" w:rsidP="006D6C6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6D6C66" w:rsidRPr="00673BBB" w:rsidRDefault="006D6C66" w:rsidP="006D6C6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D6C66" w:rsidRDefault="006D6C66" w:rsidP="006D6C6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6D6C66" w:rsidRDefault="006D6C66" w:rsidP="006D6C66">
      <w:pPr>
        <w:jc w:val="both"/>
        <w:rPr>
          <w:iCs/>
        </w:rPr>
      </w:pPr>
    </w:p>
    <w:p w:rsidR="006D6C66" w:rsidRDefault="006D6C66" w:rsidP="006D6C66">
      <w:pPr>
        <w:jc w:val="both"/>
        <w:rPr>
          <w:iCs/>
          <w:sz w:val="30"/>
          <w:szCs w:val="30"/>
        </w:rPr>
      </w:pPr>
    </w:p>
    <w:p w:rsidR="006D6C66" w:rsidRPr="00F71BEA" w:rsidRDefault="006D6C66" w:rsidP="006D6C6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D6C66" w:rsidRPr="00F71BEA" w:rsidTr="00FB7294">
        <w:tc>
          <w:tcPr>
            <w:tcW w:w="846" w:type="dxa"/>
          </w:tcPr>
          <w:p w:rsidR="006D6C66" w:rsidRPr="00F71BEA" w:rsidRDefault="006D6C66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D6C66" w:rsidRPr="00F71BEA" w:rsidRDefault="006D6C66" w:rsidP="00FB7294">
            <w:pPr>
              <w:jc w:val="both"/>
              <w:rPr>
                <w:iCs/>
                <w:sz w:val="30"/>
                <w:szCs w:val="30"/>
              </w:rPr>
            </w:pPr>
          </w:p>
          <w:p w:rsidR="006D6C66" w:rsidRPr="002A03C5" w:rsidRDefault="006D6C6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6D6C66" w:rsidRPr="00F71BEA" w:rsidRDefault="006D6C6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6D6C66" w:rsidRPr="00F71BEA" w:rsidRDefault="006D6C66" w:rsidP="00FB729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D6C66" w:rsidRPr="00F71BEA" w:rsidRDefault="006D6C66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6D6C66" w:rsidRPr="00F71BEA" w:rsidRDefault="006D6C66" w:rsidP="00FB7294">
            <w:pPr>
              <w:jc w:val="both"/>
              <w:rPr>
                <w:iCs/>
                <w:sz w:val="20"/>
                <w:szCs w:val="20"/>
              </w:rPr>
            </w:pPr>
          </w:p>
          <w:p w:rsidR="006D6C66" w:rsidRPr="00F71BEA" w:rsidRDefault="006D6C66" w:rsidP="00FB729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A8472E" w:rsidRPr="006A55C4" w:rsidRDefault="00A8472E" w:rsidP="002D7F56"/>
    <w:sectPr w:rsidR="00A8472E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1C726C"/>
    <w:rsid w:val="002D7F56"/>
    <w:rsid w:val="003824BA"/>
    <w:rsid w:val="003C6FB1"/>
    <w:rsid w:val="003E07C9"/>
    <w:rsid w:val="0047693F"/>
    <w:rsid w:val="004D7FFC"/>
    <w:rsid w:val="004F571D"/>
    <w:rsid w:val="0053055B"/>
    <w:rsid w:val="006405D3"/>
    <w:rsid w:val="00665969"/>
    <w:rsid w:val="006A55C4"/>
    <w:rsid w:val="006D6C66"/>
    <w:rsid w:val="00780D0E"/>
    <w:rsid w:val="00792EE3"/>
    <w:rsid w:val="007F2C60"/>
    <w:rsid w:val="00800466"/>
    <w:rsid w:val="008B06AA"/>
    <w:rsid w:val="009169F3"/>
    <w:rsid w:val="00A652F9"/>
    <w:rsid w:val="00A77EE3"/>
    <w:rsid w:val="00A8472E"/>
    <w:rsid w:val="00B9616C"/>
    <w:rsid w:val="00C77788"/>
    <w:rsid w:val="00C9748C"/>
    <w:rsid w:val="00E5764F"/>
    <w:rsid w:val="00F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A8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D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6C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2025-02-12T07:49:00Z</dcterms:created>
  <dcterms:modified xsi:type="dcterms:W3CDTF">2025-05-05T12:46:00Z</dcterms:modified>
</cp:coreProperties>
</file>