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C2C2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14:paraId="3FC683C3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3DB9B046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14:paraId="17AC3E81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14:paraId="45E6A2DF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14:paraId="3C030DD8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14:paraId="5C36E039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14:paraId="4044D2DC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2B5A07D5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14:paraId="37EB3BEA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56664910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14:paraId="3A27AAF1" w14:textId="77777777" w:rsidR="00B9740F" w:rsidRPr="00A1365E" w:rsidRDefault="00B9740F" w:rsidP="00B9740F"/>
    <w:p w14:paraId="04D0A5C0" w14:textId="77777777" w:rsidR="00914781" w:rsidRPr="00D346C6" w:rsidRDefault="00914781" w:rsidP="00914781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14:paraId="0AED8535" w14:textId="77777777" w:rsidR="00914781" w:rsidRDefault="00914781" w:rsidP="00B9740F">
      <w:pPr>
        <w:tabs>
          <w:tab w:val="left" w:pos="2090"/>
        </w:tabs>
        <w:ind w:left="-180" w:firstLine="1031"/>
        <w:jc w:val="both"/>
        <w:rPr>
          <w:sz w:val="32"/>
          <w:szCs w:val="32"/>
        </w:rPr>
      </w:pPr>
    </w:p>
    <w:p w14:paraId="7FD79255" w14:textId="1355C7C2" w:rsidR="00914781" w:rsidRDefault="004F2243" w:rsidP="00914781">
      <w:pPr>
        <w:tabs>
          <w:tab w:val="left" w:pos="2090"/>
        </w:tabs>
        <w:ind w:firstLine="851"/>
        <w:jc w:val="both"/>
        <w:rPr>
          <w:sz w:val="30"/>
          <w:szCs w:val="30"/>
        </w:rPr>
      </w:pPr>
      <w:r w:rsidRPr="004F2243">
        <w:rPr>
          <w:color w:val="000000"/>
          <w:sz w:val="30"/>
          <w:szCs w:val="30"/>
        </w:rPr>
        <w:t>Прошу осуществить административную процедуру «Выдача 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сложности, 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 пятого класса сложности» в соответствии с Указом Президента Республики Беларусь от 26 апреля 2010 г. № 200, т.е. выдать акт приемки в эксплуатацию</w:t>
      </w:r>
      <w:r w:rsidRPr="004F2243">
        <w:rPr>
          <w:color w:val="000000"/>
          <w:sz w:val="30"/>
          <w:szCs w:val="30"/>
        </w:rPr>
        <w:t xml:space="preserve"> </w:t>
      </w:r>
      <w:r w:rsidR="00914781">
        <w:rPr>
          <w:sz w:val="30"/>
          <w:szCs w:val="30"/>
        </w:rPr>
        <w:t>_________________</w:t>
      </w:r>
      <w:r w:rsidR="00C55B05">
        <w:rPr>
          <w:sz w:val="30"/>
          <w:szCs w:val="30"/>
        </w:rPr>
        <w:t>__________________________</w:t>
      </w:r>
      <w:r w:rsidR="00914781">
        <w:rPr>
          <w:sz w:val="30"/>
          <w:szCs w:val="30"/>
        </w:rPr>
        <w:t>______</w:t>
      </w:r>
    </w:p>
    <w:p w14:paraId="5CDD22DC" w14:textId="4C7580D4" w:rsidR="00C55B05" w:rsidRPr="00C55B05" w:rsidRDefault="00C55B05" w:rsidP="00C55B05">
      <w:pPr>
        <w:jc w:val="center"/>
        <w:rPr>
          <w:iCs/>
          <w:sz w:val="22"/>
          <w:szCs w:val="22"/>
          <w:lang w:val="ru-BY"/>
        </w:rPr>
      </w:pPr>
      <w:r w:rsidRPr="00C55B05">
        <w:rPr>
          <w:iCs/>
          <w:sz w:val="22"/>
          <w:szCs w:val="22"/>
          <w:lang w:val="ru-BY"/>
        </w:rPr>
        <w:t>(наименование объекта)</w:t>
      </w:r>
    </w:p>
    <w:p w14:paraId="71B1D1DC" w14:textId="7E8E3404" w:rsidR="00476938" w:rsidRDefault="00476938" w:rsidP="00476938">
      <w:pPr>
        <w:tabs>
          <w:tab w:val="left" w:pos="209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14:paraId="250CC874" w14:textId="77777777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в ____________________________________________________________</w:t>
      </w:r>
    </w:p>
    <w:p w14:paraId="7672BF09" w14:textId="77777777" w:rsidR="00914781" w:rsidRPr="00673BBB" w:rsidRDefault="00914781" w:rsidP="0091478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(местонахождение)</w:t>
      </w:r>
    </w:p>
    <w:p w14:paraId="2B17C59D" w14:textId="03FB17CD" w:rsidR="00914781" w:rsidRDefault="00914781" w:rsidP="0091478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</w:t>
      </w:r>
      <w:r>
        <w:rPr>
          <w:iCs/>
          <w:sz w:val="30"/>
          <w:szCs w:val="30"/>
        </w:rPr>
        <w:t>_</w:t>
      </w:r>
    </w:p>
    <w:p w14:paraId="52CCB69E" w14:textId="67935ECF" w:rsidR="00476938" w:rsidRDefault="00476938" w:rsidP="00476938">
      <w:pPr>
        <w:ind w:firstLine="993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К заявлению прилагаю следующие документы:</w:t>
      </w:r>
      <w:bookmarkStart w:id="0" w:name="_GoBack"/>
      <w:bookmarkEnd w:id="0"/>
    </w:p>
    <w:p w14:paraId="1BA92AA8" w14:textId="15D30863" w:rsidR="00476938" w:rsidRPr="00476938" w:rsidRDefault="00476938" w:rsidP="0047693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14:paraId="56524597" w14:textId="306E690D" w:rsidR="00476938" w:rsidRDefault="00476938" w:rsidP="00914781">
      <w:pPr>
        <w:jc w:val="both"/>
        <w:rPr>
          <w:iCs/>
          <w:sz w:val="30"/>
          <w:szCs w:val="30"/>
        </w:rPr>
      </w:pPr>
    </w:p>
    <w:p w14:paraId="16C0EB45" w14:textId="77777777" w:rsidR="00E246C4" w:rsidRDefault="00E246C4" w:rsidP="00914781">
      <w:pPr>
        <w:jc w:val="both"/>
        <w:rPr>
          <w:iCs/>
          <w:sz w:val="30"/>
          <w:szCs w:val="30"/>
        </w:rPr>
      </w:pPr>
    </w:p>
    <w:p w14:paraId="3A753369" w14:textId="66AEADE6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14:paraId="3D421498" w14:textId="77777777" w:rsidR="00914781" w:rsidRDefault="00914781" w:rsidP="00914781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14:paraId="29741DF9" w14:textId="77777777" w:rsidR="00476938" w:rsidRDefault="00476938" w:rsidP="00914781">
      <w:pPr>
        <w:jc w:val="both"/>
        <w:rPr>
          <w:iCs/>
          <w:sz w:val="30"/>
          <w:szCs w:val="30"/>
          <w:lang w:val="ru-BY"/>
        </w:rPr>
      </w:pPr>
    </w:p>
    <w:p w14:paraId="0B5906FC" w14:textId="6B976114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lastRenderedPageBreak/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14:paraId="716D95CF" w14:textId="77777777" w:rsidR="00914781" w:rsidRPr="00673BBB" w:rsidRDefault="00914781" w:rsidP="0091478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14:paraId="236494DB" w14:textId="77777777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64AF6B6D" w14:textId="77777777" w:rsidR="00914781" w:rsidRPr="00673BBB" w:rsidRDefault="00914781" w:rsidP="0091478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14:paraId="38B91495" w14:textId="77777777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2F5765C2" w14:textId="77777777" w:rsidR="00914781" w:rsidRPr="00673BBB" w:rsidRDefault="00914781" w:rsidP="0091478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14:paraId="1927868E" w14:textId="77777777" w:rsidR="00E61B84" w:rsidRDefault="00E61B84" w:rsidP="00E61B84">
      <w:pPr>
        <w:jc w:val="both"/>
        <w:rPr>
          <w:iCs/>
          <w:sz w:val="30"/>
          <w:szCs w:val="30"/>
          <w:lang w:val="ru-BY"/>
        </w:rPr>
      </w:pPr>
    </w:p>
    <w:p w14:paraId="6CF27634" w14:textId="77777777" w:rsidR="00E61B84" w:rsidRDefault="00E61B84" w:rsidP="00E61B84">
      <w:pPr>
        <w:jc w:val="both"/>
        <w:rPr>
          <w:iCs/>
          <w:sz w:val="30"/>
          <w:szCs w:val="30"/>
          <w:lang w:val="ru-BY"/>
        </w:rPr>
      </w:pPr>
    </w:p>
    <w:p w14:paraId="69D4DCAB" w14:textId="1C61BF3E" w:rsidR="00E61B84" w:rsidRPr="00F71BEA" w:rsidRDefault="00E61B84" w:rsidP="00E61B84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E61B84" w:rsidRPr="00F71BEA" w14:paraId="1E57B612" w14:textId="77777777" w:rsidTr="00FA66AF">
        <w:tc>
          <w:tcPr>
            <w:tcW w:w="846" w:type="dxa"/>
          </w:tcPr>
          <w:p w14:paraId="26227CBE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14:paraId="14184FBB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14:paraId="03B77016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14:paraId="2F53A37B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14:paraId="36B374F5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14:paraId="1D9ABB97" w14:textId="77777777" w:rsidR="00E61B84" w:rsidRPr="00F71BEA" w:rsidRDefault="00E61B84" w:rsidP="00FA66AF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541B4880" w14:textId="77777777" w:rsidR="00E61B84" w:rsidRPr="00F71BEA" w:rsidRDefault="00E61B84" w:rsidP="00FA66AF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35B93CA1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14:paraId="214CF449" w14:textId="77777777" w:rsidR="00914781" w:rsidRPr="00673BBB" w:rsidRDefault="00914781" w:rsidP="00914781">
      <w:pPr>
        <w:jc w:val="both"/>
        <w:rPr>
          <w:iCs/>
          <w:lang w:val="ru-BY"/>
        </w:rPr>
      </w:pPr>
    </w:p>
    <w:p w14:paraId="2650EEC3" w14:textId="77777777" w:rsidR="00914781" w:rsidRPr="00A1365E" w:rsidRDefault="00914781" w:rsidP="00914781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14:paraId="603FAB28" w14:textId="77777777" w:rsidR="00BD33BB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14:paraId="0595F9C6" w14:textId="77777777" w:rsidR="00BD33BB" w:rsidRPr="00A1365E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14:paraId="1E7F22C7" w14:textId="1BE56B69" w:rsidR="00516848" w:rsidRPr="00DB28D2" w:rsidRDefault="00516848" w:rsidP="00914781">
      <w:pPr>
        <w:tabs>
          <w:tab w:val="left" w:pos="6076"/>
        </w:tabs>
      </w:pPr>
    </w:p>
    <w:sectPr w:rsidR="00516848" w:rsidRPr="00DB28D2" w:rsidSect="0047693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0F"/>
    <w:rsid w:val="00080833"/>
    <w:rsid w:val="001E1591"/>
    <w:rsid w:val="00255390"/>
    <w:rsid w:val="00336041"/>
    <w:rsid w:val="00352E61"/>
    <w:rsid w:val="00476938"/>
    <w:rsid w:val="004A5C7D"/>
    <w:rsid w:val="004D4591"/>
    <w:rsid w:val="004F2243"/>
    <w:rsid w:val="00516848"/>
    <w:rsid w:val="00536486"/>
    <w:rsid w:val="005A1E68"/>
    <w:rsid w:val="005F64FB"/>
    <w:rsid w:val="00611A92"/>
    <w:rsid w:val="006A476C"/>
    <w:rsid w:val="0072369F"/>
    <w:rsid w:val="007255B4"/>
    <w:rsid w:val="007862A8"/>
    <w:rsid w:val="00786DA8"/>
    <w:rsid w:val="007C15F1"/>
    <w:rsid w:val="007E14CC"/>
    <w:rsid w:val="00914781"/>
    <w:rsid w:val="00981040"/>
    <w:rsid w:val="00A1365E"/>
    <w:rsid w:val="00B9740F"/>
    <w:rsid w:val="00BC561C"/>
    <w:rsid w:val="00BD33BB"/>
    <w:rsid w:val="00C55B05"/>
    <w:rsid w:val="00DB28D2"/>
    <w:rsid w:val="00E246C4"/>
    <w:rsid w:val="00E61B84"/>
    <w:rsid w:val="00EC7238"/>
    <w:rsid w:val="00F7320F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C1A"/>
  <w15:docId w15:val="{B633F819-914B-4AFE-BF94-EA1F87E0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basedOn w:val="a0"/>
    <w:link w:val="table100"/>
    <w:locked/>
    <w:rsid w:val="00B9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9740F"/>
    <w:rPr>
      <w:sz w:val="20"/>
      <w:szCs w:val="20"/>
    </w:rPr>
  </w:style>
  <w:style w:type="table" w:styleId="a3">
    <w:name w:val="Table Grid"/>
    <w:basedOn w:val="a1"/>
    <w:uiPriority w:val="59"/>
    <w:unhideWhenUsed/>
    <w:rsid w:val="00E6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2024-04-24T07:29:00Z</cp:lastPrinted>
  <dcterms:created xsi:type="dcterms:W3CDTF">2025-02-13T10:00:00Z</dcterms:created>
  <dcterms:modified xsi:type="dcterms:W3CDTF">2025-02-13T10:00:00Z</dcterms:modified>
</cp:coreProperties>
</file>