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EF6" w:rsidRPr="00D346C6" w:rsidRDefault="002F2EF6" w:rsidP="002F2EF6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2F2EF6" w:rsidRPr="00D346C6" w:rsidRDefault="002F2EF6" w:rsidP="002F2EF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F2EF6" w:rsidRPr="00D346C6" w:rsidRDefault="002F2EF6" w:rsidP="002F2EF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2F2EF6" w:rsidRPr="00D346C6" w:rsidRDefault="002F2EF6" w:rsidP="002F2EF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2F2EF6" w:rsidRPr="00D346C6" w:rsidRDefault="002F2EF6" w:rsidP="002F2EF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2F2EF6" w:rsidRPr="00D346C6" w:rsidRDefault="002F2EF6" w:rsidP="002F2EF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2F2EF6" w:rsidRPr="00D346C6" w:rsidRDefault="002F2EF6" w:rsidP="002F2EF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2F2EF6" w:rsidRPr="00D346C6" w:rsidRDefault="002F2EF6" w:rsidP="002F2EF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F2EF6" w:rsidRPr="00D346C6" w:rsidRDefault="002F2EF6" w:rsidP="002F2EF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2F2EF6" w:rsidRPr="00D346C6" w:rsidRDefault="002F2EF6" w:rsidP="002F2EF6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F2EF6" w:rsidRPr="00D346C6" w:rsidRDefault="002F2EF6" w:rsidP="002F2EF6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2F2EF6" w:rsidRPr="004652F5" w:rsidRDefault="002F2EF6" w:rsidP="002F2EF6">
      <w:pPr>
        <w:ind w:left="4321"/>
        <w:rPr>
          <w:sz w:val="30"/>
          <w:szCs w:val="30"/>
        </w:rPr>
      </w:pPr>
    </w:p>
    <w:p w:rsidR="002F2EF6" w:rsidRDefault="002F2EF6" w:rsidP="002F2EF6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2F2EF6" w:rsidRPr="002F2EF6" w:rsidRDefault="002F2EF6" w:rsidP="002F2EF6">
      <w:pPr>
        <w:ind w:firstLine="567"/>
        <w:jc w:val="both"/>
        <w:rPr>
          <w:sz w:val="30"/>
          <w:szCs w:val="30"/>
          <w:lang w:val="ru-BY"/>
        </w:rPr>
      </w:pPr>
      <w:bookmarkStart w:id="0" w:name="_GoBack"/>
      <w:bookmarkEnd w:id="0"/>
      <w:r w:rsidRPr="002F2EF6">
        <w:rPr>
          <w:sz w:val="30"/>
          <w:szCs w:val="30"/>
          <w:lang w:val="ru-BY"/>
        </w:rPr>
        <w:t>Прошу осуществить административную процедуру «Принятие решения о согласовании использования не по назначению одноквартирного, блокированного жилого дома или его части» в соответствии с Указом Президента Республики Беларусь от 26 апреля 2010 г. № 200, т.е. согласовать использование не по назначению _____________________________________________________________,</w:t>
      </w:r>
    </w:p>
    <w:p w:rsidR="002F2EF6" w:rsidRPr="002F2EF6" w:rsidRDefault="002F2EF6" w:rsidP="002F2EF6">
      <w:pPr>
        <w:jc w:val="center"/>
        <w:rPr>
          <w:sz w:val="22"/>
          <w:szCs w:val="22"/>
          <w:lang w:val="ru-BY"/>
        </w:rPr>
      </w:pPr>
      <w:r w:rsidRPr="002F2EF6">
        <w:rPr>
          <w:sz w:val="22"/>
          <w:szCs w:val="22"/>
          <w:lang w:val="ru-BY"/>
        </w:rPr>
        <w:t>одноквартирного (блокированного) жилого дома (его частей)</w:t>
      </w:r>
    </w:p>
    <w:p w:rsidR="002F2EF6" w:rsidRPr="002F2EF6" w:rsidRDefault="002F2EF6" w:rsidP="002F2EF6">
      <w:pPr>
        <w:jc w:val="both"/>
        <w:rPr>
          <w:sz w:val="30"/>
          <w:szCs w:val="30"/>
        </w:rPr>
      </w:pPr>
      <w:r w:rsidRPr="002F2EF6">
        <w:rPr>
          <w:sz w:val="30"/>
          <w:szCs w:val="30"/>
          <w:lang w:val="ru-BY"/>
        </w:rPr>
        <w:t>находящегося по адресу: _______________________________</w:t>
      </w:r>
      <w:r>
        <w:rPr>
          <w:sz w:val="30"/>
          <w:szCs w:val="30"/>
        </w:rPr>
        <w:t>_________</w:t>
      </w:r>
    </w:p>
    <w:p w:rsidR="002F2EF6" w:rsidRPr="002F2EF6" w:rsidRDefault="002F2EF6" w:rsidP="002F2EF6">
      <w:pPr>
        <w:jc w:val="both"/>
        <w:rPr>
          <w:sz w:val="30"/>
          <w:szCs w:val="30"/>
          <w:lang w:val="ru-BY"/>
        </w:rPr>
      </w:pPr>
      <w:r w:rsidRPr="002F2EF6">
        <w:rPr>
          <w:sz w:val="30"/>
          <w:szCs w:val="30"/>
          <w:lang w:val="ru-BY"/>
        </w:rPr>
        <w:t>______________________________________________________________</w:t>
      </w:r>
    </w:p>
    <w:p w:rsidR="002F2EF6" w:rsidRPr="002F2EF6" w:rsidRDefault="002F2EF6" w:rsidP="002F2EF6">
      <w:pPr>
        <w:jc w:val="both"/>
        <w:rPr>
          <w:sz w:val="30"/>
          <w:szCs w:val="30"/>
          <w:lang w:val="ru-BY"/>
        </w:rPr>
      </w:pPr>
      <w:r w:rsidRPr="002F2EF6">
        <w:rPr>
          <w:sz w:val="30"/>
          <w:szCs w:val="30"/>
          <w:lang w:val="ru-BY"/>
        </w:rPr>
        <w:t>и принадлежащего мне на праве собственности.</w:t>
      </w:r>
    </w:p>
    <w:p w:rsidR="002F2EF6" w:rsidRPr="002F2EF6" w:rsidRDefault="002F2EF6" w:rsidP="002F2EF6">
      <w:pPr>
        <w:ind w:firstLine="567"/>
        <w:jc w:val="both"/>
        <w:rPr>
          <w:sz w:val="30"/>
          <w:szCs w:val="30"/>
          <w:lang w:val="ru-BY"/>
        </w:rPr>
      </w:pPr>
      <w:r w:rsidRPr="002F2EF6">
        <w:rPr>
          <w:sz w:val="30"/>
          <w:szCs w:val="30"/>
          <w:lang w:val="ru-BY"/>
        </w:rPr>
        <w:t>Данное помещение будет использоваться под ___________________</w:t>
      </w:r>
      <w:r>
        <w:rPr>
          <w:sz w:val="30"/>
          <w:szCs w:val="30"/>
        </w:rPr>
        <w:t>__________________________________________</w:t>
      </w:r>
      <w:r w:rsidRPr="002F2EF6">
        <w:rPr>
          <w:sz w:val="30"/>
          <w:szCs w:val="30"/>
          <w:lang w:val="ru-BY"/>
        </w:rPr>
        <w:t>_</w:t>
      </w:r>
    </w:p>
    <w:p w:rsidR="0085364A" w:rsidRPr="00520050" w:rsidRDefault="0085364A" w:rsidP="0085364A">
      <w:pPr>
        <w:ind w:firstLine="567"/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К заявлению прилагаю следующие документы:</w:t>
      </w:r>
    </w:p>
    <w:p w:rsidR="0085364A" w:rsidRPr="00520050" w:rsidRDefault="0085364A" w:rsidP="0085364A">
      <w:pPr>
        <w:jc w:val="both"/>
        <w:rPr>
          <w:color w:val="000000"/>
          <w:sz w:val="30"/>
          <w:szCs w:val="30"/>
          <w:lang w:val="ru-BY"/>
        </w:rPr>
      </w:pPr>
      <w:r w:rsidRPr="00520050">
        <w:rPr>
          <w:color w:val="000000"/>
          <w:sz w:val="30"/>
          <w:szCs w:val="30"/>
          <w:lang w:val="ru-BY"/>
        </w:rPr>
        <w:t>____________________________________________________________________________________________________________________________</w:t>
      </w:r>
    </w:p>
    <w:p w:rsidR="0085364A" w:rsidRDefault="0085364A" w:rsidP="0085364A">
      <w:pPr>
        <w:jc w:val="both"/>
        <w:rPr>
          <w:iCs/>
          <w:sz w:val="30"/>
          <w:szCs w:val="30"/>
          <w:lang w:val="ru-BY"/>
        </w:rPr>
      </w:pPr>
    </w:p>
    <w:p w:rsidR="0085364A" w:rsidRPr="00673BBB" w:rsidRDefault="0085364A" w:rsidP="0085364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85364A" w:rsidRDefault="0085364A" w:rsidP="0085364A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85364A" w:rsidRPr="00673BBB" w:rsidRDefault="0085364A" w:rsidP="0085364A">
      <w:pPr>
        <w:jc w:val="both"/>
        <w:rPr>
          <w:iCs/>
          <w:sz w:val="22"/>
          <w:szCs w:val="22"/>
          <w:lang w:val="ru-BY"/>
        </w:rPr>
      </w:pPr>
    </w:p>
    <w:p w:rsidR="0085364A" w:rsidRPr="00673BBB" w:rsidRDefault="0085364A" w:rsidP="0085364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85364A" w:rsidRPr="00673BBB" w:rsidRDefault="0085364A" w:rsidP="0085364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85364A" w:rsidRPr="00673BBB" w:rsidRDefault="0085364A" w:rsidP="0085364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85364A" w:rsidRPr="00673BBB" w:rsidRDefault="0085364A" w:rsidP="0085364A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85364A" w:rsidRPr="00673BBB" w:rsidRDefault="0085364A" w:rsidP="0085364A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85364A" w:rsidRPr="00673BBB" w:rsidRDefault="0085364A" w:rsidP="0085364A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85364A" w:rsidRDefault="0085364A" w:rsidP="0085364A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85364A" w:rsidRPr="00F71BEA" w:rsidRDefault="0085364A" w:rsidP="0085364A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85364A" w:rsidRPr="00F71BEA" w:rsidTr="009614A8">
        <w:tc>
          <w:tcPr>
            <w:tcW w:w="846" w:type="dxa"/>
          </w:tcPr>
          <w:p w:rsidR="0085364A" w:rsidRPr="00F71BEA" w:rsidRDefault="0085364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85364A" w:rsidRPr="00F71BEA" w:rsidRDefault="0085364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85364A" w:rsidRPr="00F71BEA" w:rsidRDefault="0085364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85364A" w:rsidRPr="00F71BEA" w:rsidRDefault="0085364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85364A" w:rsidRPr="00F71BEA" w:rsidRDefault="0085364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85364A" w:rsidRPr="00F71BEA" w:rsidRDefault="0085364A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85364A" w:rsidRPr="00F71BEA" w:rsidRDefault="0085364A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85364A" w:rsidRPr="00F71BEA" w:rsidRDefault="0085364A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2F2EF6" w:rsidRDefault="00032BCF" w:rsidP="002F2EF6">
      <w:pPr>
        <w:jc w:val="both"/>
        <w:rPr>
          <w:sz w:val="30"/>
          <w:szCs w:val="30"/>
        </w:rPr>
      </w:pPr>
    </w:p>
    <w:sectPr w:rsidR="00032BCF" w:rsidRPr="002F2EF6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2F2EF6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2EE3"/>
    <w:rsid w:val="007F2C60"/>
    <w:rsid w:val="00800466"/>
    <w:rsid w:val="0085364A"/>
    <w:rsid w:val="00A652F9"/>
    <w:rsid w:val="00B9616C"/>
    <w:rsid w:val="00C77788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E1EC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85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2025-02-12T07:38:00Z</dcterms:created>
  <dcterms:modified xsi:type="dcterms:W3CDTF">2025-02-19T08:17:00Z</dcterms:modified>
</cp:coreProperties>
</file>